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992F" w14:textId="59E23EED" w:rsidR="009D53B3" w:rsidRPr="009D53B3" w:rsidRDefault="009D53B3" w:rsidP="009D53B3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9D53B3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SECONDA CATEGORIA PAVIA</w:t>
      </w:r>
    </w:p>
    <w:p w14:paraId="089421DC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21DE54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363DC90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278A333" w14:textId="69114E63" w:rsidR="009D53B3" w:rsidRP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T</w:t>
      </w:r>
      <w:proofErr w:type="gramEnd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0B1516D5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919B093" w14:textId="4319B189" w:rsidR="009D53B3" w:rsidRP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HUNION TORREVILLESE       GROPELLO SAN GIORGIO      C.</w:t>
      </w:r>
      <w:proofErr w:type="gramStart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 3/12/25 20:30 10A CODEVILLA LOC.CASCINA FORNACE   VIA PER VOGHERA,7                </w:t>
      </w:r>
    </w:p>
    <w:p w14:paraId="200D8DA6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97B119" w14:textId="42FFDBD7" w:rsidR="009D53B3" w:rsidRP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TORRE A.S.D.         LOMELLO ASD               C.</w:t>
      </w:r>
      <w:proofErr w:type="gramStart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3/12/25 20:30 10A TORRE D'ISOLA                   VIA INDIPENDENZA SNC             </w:t>
      </w:r>
    </w:p>
    <w:p w14:paraId="115D21EE" w14:textId="725073FC" w:rsidR="009D53B3" w:rsidRP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color w:val="EE0000"/>
          <w:kern w:val="0"/>
          <w:sz w:val="16"/>
          <w:szCs w:val="16"/>
          <w:lang w:eastAsia="it-IT"/>
          <w14:ligatures w14:val="none"/>
        </w:rPr>
      </w:pPr>
      <w:r w:rsidRPr="009D53B3">
        <w:rPr>
          <w:rFonts w:ascii="Courier New" w:eastAsia="Times New Roman" w:hAnsi="Courier New" w:cs="Times New Roman"/>
          <w:b/>
          <w:color w:val="EE0000"/>
          <w:kern w:val="0"/>
          <w:sz w:val="16"/>
          <w:szCs w:val="16"/>
          <w:lang w:eastAsia="it-IT"/>
          <w14:ligatures w14:val="none"/>
        </w:rPr>
        <w:t>PROSECUZINE GARA DAL 22° MINUTO DEL 2° TEMPO</w:t>
      </w:r>
    </w:p>
    <w:p w14:paraId="2FDDCEE4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FC073A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F84176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4348B3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6ECD97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166C6D8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F9C7116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619D676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CC2DF8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C52975" w14:textId="349757A0" w:rsidR="009D53B3" w:rsidRPr="009D53B3" w:rsidRDefault="009D53B3" w:rsidP="009D53B3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9D53B3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TERZA CATEGORIA PAVIA</w:t>
      </w:r>
    </w:p>
    <w:p w14:paraId="5C85BBD3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C694AB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BBE28E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8D45AD4" w14:textId="26EF3AC1" w:rsidR="009D53B3" w:rsidRP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D62F571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AD2B04" w14:textId="786EBAE7" w:rsidR="009D53B3" w:rsidRP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COPIANO                   PORTALBERESE              CAMPO SPORT.COMUNALE COPIANO   3/12/25 20:30 10A COPIANO                         VIA OLONA, 1                     </w:t>
      </w:r>
    </w:p>
    <w:p w14:paraId="1DF7AAE9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3666FD2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2D8F5B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FEA15B5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409B80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7625BA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7DFD57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C6D046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9945539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D3CB3FB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75611F8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6892001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F2B543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C5625E3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4FB8A04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19F393B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BF2F78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3626E2E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57EF18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F54011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2FD2916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6972D3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9BBFF1C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ABB15E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6BF682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118D50A" w14:textId="62DCD216" w:rsidR="009D53B3" w:rsidRPr="009D53B3" w:rsidRDefault="009D53B3" w:rsidP="009D53B3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9D53B3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17 -PV-</w:t>
      </w:r>
    </w:p>
    <w:p w14:paraId="29DEF0F5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4AA157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4214DA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0B1B17B" w14:textId="3626C2F7" w:rsidR="009D53B3" w:rsidRP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432388CC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F29526" w14:textId="4543D05A" w:rsidR="009D53B3" w:rsidRP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POL.D. U.S. CASSOLESE     FRIGIROLA 1952            C.</w:t>
      </w:r>
      <w:proofErr w:type="gramStart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"LUIGI CABRINO"   3/12/25 20:</w:t>
      </w:r>
      <w:proofErr w:type="gramStart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TORNACO                         VIA RIMEMBRANZE                  </w:t>
      </w:r>
    </w:p>
    <w:p w14:paraId="7FA982E9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B2BB5F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0323B6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27B59B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7F8618D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73FE3E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06F086D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DD71CB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AF4634" w14:textId="1E6363BF" w:rsidR="009D53B3" w:rsidRPr="009D53B3" w:rsidRDefault="009D53B3" w:rsidP="009D53B3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9D53B3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GIOVANISSIMI PROV. UNDER 15-PV</w:t>
      </w:r>
    </w:p>
    <w:p w14:paraId="36AFDB9C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145BCAA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1DDC44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251641" w14:textId="7497F8A3" w:rsidR="009D53B3" w:rsidRP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4A925419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D37B88" w14:textId="6AB129BB" w:rsidR="009D53B3" w:rsidRP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BINASCO A.S.D.     ORATORIO STRADELLA ASD    C.</w:t>
      </w:r>
      <w:proofErr w:type="gramStart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"GIAMPIERO PAZZI  3/12/25 20:00 11A BINASCO                         VIA FILIPPO TURATI               </w:t>
      </w:r>
    </w:p>
    <w:p w14:paraId="365B397A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7FBB78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FEE9446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289FAF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73F1A9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CD7C8F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3DDC2A8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B6052A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AC6AC9" w14:textId="19F0E744" w:rsidR="009D53B3" w:rsidRPr="009D53B3" w:rsidRDefault="009D53B3" w:rsidP="009D53B3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9D53B3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GIOVANISSIMI PROV UNDER 14 -PV</w:t>
      </w:r>
    </w:p>
    <w:p w14:paraId="68E75526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4AB50C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3FC21C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B8960B6" w14:textId="560655C2" w:rsidR="009D53B3" w:rsidRP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53FE9AA4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4FE8BC" w14:textId="697F6F13" w:rsidR="009D53B3" w:rsidRP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CAVESE                    SALICEVALLESTAFFORA GVR   C.S.COM."PAOLINO TACCONI"      3/12/25 19:00 11A CAVA MANARA                     VIA </w:t>
      </w:r>
      <w:proofErr w:type="gramStart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F.CAVALLOTTI</w:t>
      </w:r>
      <w:proofErr w:type="gramEnd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</w:t>
      </w:r>
    </w:p>
    <w:p w14:paraId="0399EA0A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4E5162D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95229FA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4A013C5" w14:textId="7021331C" w:rsidR="009D53B3" w:rsidRP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5426349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C232B22" w14:textId="2EE7A902" w:rsidR="009D53B3" w:rsidRP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SIZIANO LANTERNA          GIUSSAGO CALCIO 1973      CENTRO SPORTIVO COMUNALE       4/12/25 </w:t>
      </w:r>
      <w:proofErr w:type="gramStart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19:30  9</w:t>
      </w:r>
      <w:proofErr w:type="gramEnd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SIZIANO                         VIA ADAMELLO 1                   </w:t>
      </w:r>
    </w:p>
    <w:p w14:paraId="53CBDBA4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C3A92E5" w14:textId="4EB6107F" w:rsidR="009D53B3" w:rsidRP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USC PINAROLESE BRESSANA   ORATORIO STRADELLA ASD    COMUNALE "BRESSANA BOTTARONE</w:t>
      </w:r>
      <w:proofErr w:type="gramStart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4</w:t>
      </w:r>
      <w:proofErr w:type="gramEnd"/>
      <w:r w:rsidRPr="009D53B3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/12/25 20:00 10A BRESSANA BOTTARONE              PIAZZA MARCONI,9                 </w:t>
      </w:r>
    </w:p>
    <w:p w14:paraId="5A9E9695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6B7E5F1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9FFC816" w14:textId="77777777" w:rsidR="009D53B3" w:rsidRDefault="009D53B3" w:rsidP="009D53B3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sectPr w:rsidR="009D53B3" w:rsidSect="009D53B3">
      <w:type w:val="continuous"/>
      <w:pgSz w:w="16838" w:h="11906" w:orient="landscape" w:code="9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B3"/>
    <w:rsid w:val="00057CC8"/>
    <w:rsid w:val="000A4703"/>
    <w:rsid w:val="00143487"/>
    <w:rsid w:val="00210A72"/>
    <w:rsid w:val="0022628A"/>
    <w:rsid w:val="002279E9"/>
    <w:rsid w:val="002563B5"/>
    <w:rsid w:val="00286143"/>
    <w:rsid w:val="002D589F"/>
    <w:rsid w:val="003A18AB"/>
    <w:rsid w:val="003A7746"/>
    <w:rsid w:val="003E7BBB"/>
    <w:rsid w:val="00593AFB"/>
    <w:rsid w:val="005B42E6"/>
    <w:rsid w:val="0067711C"/>
    <w:rsid w:val="006C4B4C"/>
    <w:rsid w:val="007D7D55"/>
    <w:rsid w:val="009D53B3"/>
    <w:rsid w:val="009F440A"/>
    <w:rsid w:val="00B81819"/>
    <w:rsid w:val="00B9343D"/>
    <w:rsid w:val="00BC7022"/>
    <w:rsid w:val="00BD46E6"/>
    <w:rsid w:val="00C15E5B"/>
    <w:rsid w:val="00CB0255"/>
    <w:rsid w:val="00D15AE1"/>
    <w:rsid w:val="00D271CF"/>
    <w:rsid w:val="00D6302F"/>
    <w:rsid w:val="00DB4ADB"/>
    <w:rsid w:val="00E12DB4"/>
    <w:rsid w:val="00E300CD"/>
    <w:rsid w:val="00E95F91"/>
    <w:rsid w:val="00F41CBB"/>
    <w:rsid w:val="00F75DD3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226D"/>
  <w15:chartTrackingRefBased/>
  <w15:docId w15:val="{2A457C6B-4045-480B-810D-10828604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5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5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5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5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5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5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5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5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5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5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3B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53B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53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53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53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53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5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5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5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5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5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53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53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53B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5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53B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5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Lnd Pavia</dc:creator>
  <cp:keywords/>
  <dc:description/>
  <cp:lastModifiedBy>Figc Lnd Pavia</cp:lastModifiedBy>
  <cp:revision>1</cp:revision>
  <dcterms:created xsi:type="dcterms:W3CDTF">2025-12-01T13:09:00Z</dcterms:created>
  <dcterms:modified xsi:type="dcterms:W3CDTF">2025-12-01T13:15:00Z</dcterms:modified>
</cp:coreProperties>
</file>